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05" w:rsidRPr="00B65450" w:rsidRDefault="00B24163" w:rsidP="00B65450">
      <w:pPr>
        <w:overflowPunct/>
        <w:adjustRightInd/>
        <w:rPr>
          <w:snapToGrid w:val="0"/>
          <w:kern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182880</wp:posOffset>
                </wp:positionV>
                <wp:extent cx="1123950" cy="1028700"/>
                <wp:effectExtent l="9525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1C0B" w:rsidRDefault="00C75D49" w:rsidP="00BB07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35pt;margin-top:14.4pt;width:88.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" filled="f">
                <v:textbox>
                  <w:txbxContent>
                    <w:p w:rsidR="00881C0B" w:rsidRDefault="00C75D49" w:rsidP="00BB07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171B8A" w:rsidRPr="00B65450">
        <w:rPr>
          <w:rFonts w:hint="eastAsia"/>
        </w:rPr>
        <w:t>様式第</w:t>
      </w:r>
      <w:r w:rsidR="00171B8A" w:rsidRPr="00B65450">
        <w:t>15</w:t>
      </w:r>
      <w:r w:rsidR="00171B8A" w:rsidRPr="00B65450">
        <w:rPr>
          <w:rFonts w:hint="eastAsia"/>
        </w:rPr>
        <w:t>号</w:t>
      </w:r>
      <w:bookmarkStart w:id="1" w:name="MOKUJI_93"/>
      <w:bookmarkEnd w:id="1"/>
      <w:r w:rsidR="00171B8A" w:rsidRPr="00B65450">
        <w:rPr>
          <w:rFonts w:hint="eastAsia"/>
        </w:rPr>
        <w:t>（第</w:t>
      </w:r>
      <w:r w:rsidR="00171B8A" w:rsidRPr="00B65450">
        <w:t>16</w:t>
      </w:r>
      <w:r w:rsidR="00171B8A" w:rsidRPr="00B65450">
        <w:rPr>
          <w:rFonts w:hint="eastAsia"/>
        </w:rPr>
        <w:t>条関係）</w:t>
      </w:r>
    </w:p>
    <w:tbl>
      <w:tblPr>
        <w:tblW w:w="7445" w:type="dxa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063"/>
        <w:gridCol w:w="1064"/>
        <w:gridCol w:w="1063"/>
        <w:gridCol w:w="1064"/>
        <w:gridCol w:w="1063"/>
        <w:gridCol w:w="1064"/>
      </w:tblGrid>
      <w:tr w:rsidR="00404865" w:rsidRPr="00B65450" w:rsidTr="00881C0B">
        <w:trPr>
          <w:cantSplit/>
          <w:trHeight w:val="360"/>
        </w:trPr>
        <w:tc>
          <w:tcPr>
            <w:tcW w:w="1064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教育長</w:t>
            </w:r>
          </w:p>
        </w:tc>
        <w:tc>
          <w:tcPr>
            <w:tcW w:w="1063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教育部長</w:t>
            </w:r>
          </w:p>
        </w:tc>
        <w:tc>
          <w:tcPr>
            <w:tcW w:w="1064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次長</w:t>
            </w:r>
          </w:p>
        </w:tc>
        <w:tc>
          <w:tcPr>
            <w:tcW w:w="1063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064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課長補佐</w:t>
            </w:r>
          </w:p>
        </w:tc>
        <w:tc>
          <w:tcPr>
            <w:tcW w:w="1063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担当</w:t>
            </w:r>
          </w:p>
        </w:tc>
        <w:tc>
          <w:tcPr>
            <w:tcW w:w="1064" w:type="dxa"/>
            <w:vAlign w:val="center"/>
          </w:tcPr>
          <w:p w:rsidR="00404865" w:rsidRPr="00B65450" w:rsidRDefault="00404865" w:rsidP="00BA2A40">
            <w:pPr>
              <w:overflowPunct/>
              <w:snapToGrid w:val="0"/>
              <w:ind w:leftChars="-135" w:left="-283" w:firstLineChars="119" w:firstLine="250"/>
              <w:jc w:val="center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窓口</w:t>
            </w:r>
          </w:p>
        </w:tc>
      </w:tr>
      <w:tr w:rsidR="00404865" w:rsidRPr="00B65450" w:rsidTr="00881C0B">
        <w:trPr>
          <w:cantSplit/>
          <w:trHeight w:val="783"/>
        </w:trPr>
        <w:tc>
          <w:tcPr>
            <w:tcW w:w="1064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3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4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3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4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3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64" w:type="dxa"/>
          </w:tcPr>
          <w:p w:rsidR="00404865" w:rsidRPr="00B65450" w:rsidRDefault="004048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3F1805" w:rsidRPr="00B65450" w:rsidRDefault="003F1805">
      <w:pPr>
        <w:overflowPunct/>
        <w:snapToGrid w:val="0"/>
        <w:textAlignment w:val="center"/>
        <w:rPr>
          <w:snapToGrid w:val="0"/>
          <w:kern w:val="2"/>
        </w:rPr>
      </w:pPr>
    </w:p>
    <w:p w:rsidR="003F1805" w:rsidRPr="00B65450" w:rsidRDefault="003F1805">
      <w:pPr>
        <w:overflowPunct/>
        <w:snapToGrid w:val="0"/>
        <w:jc w:val="center"/>
        <w:textAlignment w:val="center"/>
        <w:rPr>
          <w:snapToGrid w:val="0"/>
          <w:kern w:val="2"/>
          <w:sz w:val="24"/>
          <w:szCs w:val="24"/>
        </w:rPr>
      </w:pPr>
      <w:r w:rsidRPr="00B65450">
        <w:rPr>
          <w:rFonts w:hint="eastAsia"/>
          <w:snapToGrid w:val="0"/>
          <w:kern w:val="2"/>
          <w:sz w:val="24"/>
          <w:szCs w:val="24"/>
        </w:rPr>
        <w:t>牛久市都市公園有料施設使用料減免申請書</w:t>
      </w:r>
    </w:p>
    <w:p w:rsidR="003F1805" w:rsidRPr="00B65450" w:rsidRDefault="003F1805">
      <w:pPr>
        <w:overflowPunct/>
        <w:snapToGrid w:val="0"/>
        <w:jc w:val="right"/>
        <w:textAlignment w:val="center"/>
        <w:rPr>
          <w:snapToGrid w:val="0"/>
          <w:kern w:val="2"/>
          <w:sz w:val="24"/>
          <w:szCs w:val="24"/>
        </w:rPr>
      </w:pPr>
      <w:r w:rsidRPr="00B65450">
        <w:rPr>
          <w:snapToGrid w:val="0"/>
          <w:kern w:val="2"/>
          <w:sz w:val="24"/>
          <w:szCs w:val="24"/>
        </w:rPr>
        <w:t>NO.</w:t>
      </w:r>
      <w:r w:rsidRPr="00B65450">
        <w:rPr>
          <w:rFonts w:hint="eastAsia"/>
          <w:snapToGrid w:val="0"/>
          <w:kern w:val="2"/>
          <w:sz w:val="24"/>
          <w:szCs w:val="24"/>
        </w:rPr>
        <w:t xml:space="preserve">　　　　　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883"/>
        <w:gridCol w:w="1795"/>
        <w:gridCol w:w="1284"/>
        <w:gridCol w:w="842"/>
        <w:gridCol w:w="1418"/>
      </w:tblGrid>
      <w:tr w:rsidR="00E17AE9" w:rsidRPr="00B65450" w:rsidTr="00A366F6">
        <w:trPr>
          <w:cantSplit/>
          <w:trHeight w:val="2691"/>
        </w:trPr>
        <w:tc>
          <w:tcPr>
            <w:tcW w:w="10207" w:type="dxa"/>
            <w:gridSpan w:val="7"/>
            <w:vAlign w:val="center"/>
          </w:tcPr>
          <w:p w:rsidR="00983134" w:rsidRPr="00B65450" w:rsidRDefault="00983134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3F1805" w:rsidRPr="00B65450" w:rsidRDefault="003F180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申請日　　　　年　　月　　日　　</w:t>
            </w:r>
          </w:p>
          <w:p w:rsidR="003F1805" w:rsidRPr="00B65450" w:rsidRDefault="003F1805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牛久市長　殿</w:t>
            </w:r>
          </w:p>
          <w:p w:rsidR="00983134" w:rsidRPr="00B65450" w:rsidRDefault="00983134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u w:val="single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　　　　　　　　　　　　　　　　　　　　申請者　</w:t>
            </w:r>
            <w:r w:rsidRPr="00B65450">
              <w:rPr>
                <w:rFonts w:hint="eastAsia"/>
                <w:snapToGrid w:val="0"/>
                <w:spacing w:val="52"/>
                <w:kern w:val="2"/>
                <w:u w:val="single"/>
              </w:rPr>
              <w:t>住</w:t>
            </w:r>
            <w:r w:rsidRPr="00B65450">
              <w:rPr>
                <w:rFonts w:hint="eastAsia"/>
                <w:snapToGrid w:val="0"/>
                <w:kern w:val="2"/>
                <w:u w:val="single"/>
              </w:rPr>
              <w:t xml:space="preserve">所　　　　　　　　　　</w:t>
            </w:r>
            <w:r w:rsidRPr="00B65450">
              <w:rPr>
                <w:snapToGrid w:val="0"/>
                <w:kern w:val="2"/>
                <w:u w:val="single"/>
              </w:rPr>
              <w:t xml:space="preserve">              </w:t>
            </w:r>
            <w:r w:rsidRPr="00B65450">
              <w:rPr>
                <w:rFonts w:hint="eastAsia"/>
                <w:snapToGrid w:val="0"/>
                <w:kern w:val="2"/>
                <w:u w:val="single"/>
              </w:rPr>
              <w:t xml:space="preserve">　　</w:t>
            </w: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　　　　　　　　　　　　　　　　　　　　　　　（団体にあっては、その名称及び代表者の氏名）</w:t>
            </w: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u w:val="single"/>
              </w:rPr>
            </w:pPr>
            <w:r w:rsidRPr="00B65450">
              <w:rPr>
                <w:rFonts w:hint="eastAsia"/>
                <w:snapToGrid w:val="0"/>
                <w:kern w:val="2"/>
              </w:rPr>
              <w:t xml:space="preserve">　　　　　　　　　　　　　　　　　　　　　　　　　</w:t>
            </w:r>
            <w:r w:rsidRPr="00B65450">
              <w:rPr>
                <w:rFonts w:hint="eastAsia"/>
                <w:snapToGrid w:val="0"/>
                <w:spacing w:val="52"/>
                <w:kern w:val="2"/>
                <w:u w:val="single"/>
              </w:rPr>
              <w:t>氏</w:t>
            </w:r>
            <w:r w:rsidRPr="00B65450">
              <w:rPr>
                <w:rFonts w:hint="eastAsia"/>
                <w:snapToGrid w:val="0"/>
                <w:kern w:val="2"/>
                <w:u w:val="single"/>
              </w:rPr>
              <w:t>名</w:t>
            </w:r>
            <w:r w:rsidRPr="00B65450">
              <w:rPr>
                <w:snapToGrid w:val="0"/>
                <w:kern w:val="2"/>
                <w:u w:val="single"/>
              </w:rPr>
              <w:t xml:space="preserve">                                      </w:t>
            </w:r>
          </w:p>
          <w:p w:rsidR="00B10AED" w:rsidRPr="00B65450" w:rsidRDefault="00B10AED" w:rsidP="00B10AED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u w:val="single"/>
              </w:rPr>
            </w:pPr>
          </w:p>
          <w:p w:rsidR="003F1805" w:rsidRPr="00B65450" w:rsidRDefault="00B10AED" w:rsidP="00B10AED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snapToGrid w:val="0"/>
                <w:kern w:val="2"/>
              </w:rPr>
              <w:t xml:space="preserve">     </w:t>
            </w:r>
            <w:r w:rsidRPr="00B65450">
              <w:rPr>
                <w:rFonts w:hint="eastAsia"/>
                <w:snapToGrid w:val="0"/>
                <w:kern w:val="2"/>
              </w:rPr>
              <w:t xml:space="preserve">　　</w:t>
            </w:r>
            <w:r w:rsidRPr="00B65450">
              <w:rPr>
                <w:snapToGrid w:val="0"/>
                <w:kern w:val="2"/>
              </w:rPr>
              <w:t xml:space="preserve">      </w:t>
            </w:r>
            <w:r w:rsidRPr="00B65450">
              <w:rPr>
                <w:snapToGrid w:val="0"/>
                <w:spacing w:val="105"/>
                <w:kern w:val="2"/>
                <w:u w:val="single"/>
              </w:rPr>
              <w:t>TE</w:t>
            </w:r>
            <w:r w:rsidRPr="00B65450">
              <w:rPr>
                <w:snapToGrid w:val="0"/>
                <w:kern w:val="2"/>
                <w:u w:val="single"/>
              </w:rPr>
              <w:t xml:space="preserve">L                             </w:t>
            </w:r>
            <w:r w:rsidR="003F1805" w:rsidRPr="00B65450">
              <w:rPr>
                <w:rFonts w:hint="eastAsia"/>
                <w:snapToGrid w:val="0"/>
                <w:kern w:val="2"/>
                <w:sz w:val="24"/>
                <w:szCs w:val="24"/>
                <w:u w:val="single"/>
              </w:rPr>
              <w:t xml:space="preserve">　　　　</w:t>
            </w:r>
            <w:r w:rsidR="00694458" w:rsidRPr="00B65450">
              <w:rPr>
                <w:snapToGrid w:val="0"/>
                <w:kern w:val="2"/>
                <w:sz w:val="24"/>
                <w:szCs w:val="24"/>
              </w:rPr>
              <w:t xml:space="preserve">  </w:t>
            </w:r>
          </w:p>
          <w:p w:rsidR="003F1805" w:rsidRPr="00B65450" w:rsidRDefault="003F1805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983134" w:rsidRPr="00B65450" w:rsidRDefault="003F1805" w:rsidP="00983134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牛久運動公園の使用については、別に申請致しましたが</w:t>
            </w:r>
            <w:r w:rsidR="00983134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、</w:t>
            </w:r>
          </w:p>
          <w:p w:rsidR="003F1805" w:rsidRPr="00B65450" w:rsidRDefault="003F1805" w:rsidP="00680D9D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次のとおり条例第</w:t>
            </w:r>
            <w:r w:rsidR="00422D46" w:rsidRPr="00B65450">
              <w:rPr>
                <w:snapToGrid w:val="0"/>
                <w:kern w:val="2"/>
                <w:sz w:val="24"/>
                <w:szCs w:val="24"/>
              </w:rPr>
              <w:t>3</w:t>
            </w:r>
            <w:r w:rsidR="00680D9D" w:rsidRPr="00B65450">
              <w:rPr>
                <w:snapToGrid w:val="0"/>
                <w:kern w:val="2"/>
                <w:sz w:val="24"/>
                <w:szCs w:val="24"/>
              </w:rPr>
              <w:t>2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条の減免を受けたく申請致します。</w:t>
            </w:r>
          </w:p>
          <w:p w:rsidR="00983134" w:rsidRPr="00B65450" w:rsidRDefault="00983134" w:rsidP="00680D9D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3A0F7E" w:rsidRPr="00B65450" w:rsidTr="003A0F7E">
        <w:trPr>
          <w:trHeight w:val="834"/>
        </w:trPr>
        <w:tc>
          <w:tcPr>
            <w:tcW w:w="1985" w:type="dxa"/>
            <w:gridSpan w:val="2"/>
            <w:vAlign w:val="center"/>
          </w:tcPr>
          <w:p w:rsidR="003A0F7E" w:rsidRPr="00B65450" w:rsidRDefault="003A0F7E" w:rsidP="007C63F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使用日時</w:t>
            </w:r>
          </w:p>
        </w:tc>
        <w:tc>
          <w:tcPr>
            <w:tcW w:w="2883" w:type="dxa"/>
            <w:vAlign w:val="center"/>
          </w:tcPr>
          <w:p w:rsidR="003A0F7E" w:rsidRPr="00B65450" w:rsidRDefault="003A0F7E" w:rsidP="007C63F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3A0F7E" w:rsidRPr="00B65450" w:rsidRDefault="003A0F7E" w:rsidP="007C63F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年</w:t>
            </w:r>
            <w:r w:rsidRPr="00B65450">
              <w:rPr>
                <w:snapToGrid w:val="0"/>
                <w:kern w:val="2"/>
                <w:sz w:val="24"/>
                <w:szCs w:val="24"/>
              </w:rPr>
              <w:t xml:space="preserve"> 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　月</w:t>
            </w:r>
            <w:r w:rsidRPr="00B65450">
              <w:rPr>
                <w:snapToGrid w:val="0"/>
                <w:kern w:val="2"/>
                <w:sz w:val="24"/>
                <w:szCs w:val="24"/>
              </w:rPr>
              <w:t xml:space="preserve"> 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　日</w:t>
            </w:r>
          </w:p>
          <w:p w:rsidR="003A0F7E" w:rsidRPr="00B65450" w:rsidRDefault="003A0F7E" w:rsidP="007C63F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snapToGrid w:val="0"/>
                <w:kern w:val="2"/>
                <w:sz w:val="24"/>
                <w:szCs w:val="24"/>
              </w:rPr>
              <w:t>(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　曜日</w:t>
            </w:r>
            <w:r w:rsidRPr="00B65450">
              <w:rPr>
                <w:snapToGrid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3079" w:type="dxa"/>
            <w:gridSpan w:val="2"/>
            <w:vAlign w:val="center"/>
          </w:tcPr>
          <w:p w:rsidR="003A0F7E" w:rsidRPr="00B65450" w:rsidRDefault="003A0F7E" w:rsidP="007C63F6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午前</w:t>
            </w:r>
            <w:r>
              <w:rPr>
                <w:rFonts w:hint="eastAsia"/>
                <w:snapToGrid w:val="0"/>
                <w:kern w:val="2"/>
                <w:sz w:val="24"/>
                <w:szCs w:val="24"/>
              </w:rPr>
              <w:t>・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後　　時</w:t>
            </w:r>
            <w:r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　分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から</w:t>
            </w:r>
          </w:p>
          <w:p w:rsidR="003A0F7E" w:rsidRPr="00B65450" w:rsidRDefault="003A0F7E" w:rsidP="007C63F6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午前</w:t>
            </w:r>
            <w:r>
              <w:rPr>
                <w:rFonts w:hint="eastAsia"/>
                <w:snapToGrid w:val="0"/>
                <w:kern w:val="2"/>
                <w:sz w:val="24"/>
                <w:szCs w:val="24"/>
              </w:rPr>
              <w:t>・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後　　時</w:t>
            </w:r>
            <w:r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　分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まで</w:t>
            </w:r>
          </w:p>
        </w:tc>
        <w:tc>
          <w:tcPr>
            <w:tcW w:w="2260" w:type="dxa"/>
            <w:gridSpan w:val="2"/>
            <w:vAlign w:val="center"/>
          </w:tcPr>
          <w:p w:rsidR="003A0F7E" w:rsidRPr="00B65450" w:rsidRDefault="003A0F7E" w:rsidP="007C63F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時間</w:t>
            </w:r>
            <w:r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　　分</w:t>
            </w:r>
          </w:p>
        </w:tc>
      </w:tr>
      <w:tr w:rsidR="00E17AE9" w:rsidRPr="00B65450" w:rsidTr="00A366F6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3F1805" w:rsidRPr="00B65450" w:rsidRDefault="003F180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使用場所</w:t>
            </w:r>
          </w:p>
        </w:tc>
        <w:tc>
          <w:tcPr>
            <w:tcW w:w="8222" w:type="dxa"/>
            <w:gridSpan w:val="5"/>
            <w:vAlign w:val="center"/>
          </w:tcPr>
          <w:p w:rsidR="00A366F6" w:rsidRPr="00B65450" w:rsidRDefault="00A366F6" w:rsidP="00A366F6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体育館（メイン・サブ・卓球・トレーニング）・多目的広場・</w:t>
            </w:r>
          </w:p>
          <w:p w:rsidR="00983134" w:rsidRPr="00B65450" w:rsidRDefault="00C76D32" w:rsidP="00C76D32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プール・</w:t>
            </w:r>
            <w:r w:rsidR="00313BEA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野球場・テニス</w:t>
            </w:r>
            <w:r w:rsidR="00A366F6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・</w:t>
            </w:r>
            <w:r w:rsidR="00265C49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武道館・</w:t>
            </w:r>
            <w:r w:rsidR="00A366F6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その他（　　　　　　　　　　　　）</w:t>
            </w:r>
          </w:p>
        </w:tc>
      </w:tr>
      <w:tr w:rsidR="00E17AE9" w:rsidRPr="00B65450" w:rsidTr="00A366F6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3F1805" w:rsidRPr="00B65450" w:rsidRDefault="003F180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使用目的</w:t>
            </w:r>
          </w:p>
        </w:tc>
        <w:tc>
          <w:tcPr>
            <w:tcW w:w="8222" w:type="dxa"/>
            <w:gridSpan w:val="5"/>
            <w:vAlign w:val="center"/>
          </w:tcPr>
          <w:p w:rsidR="00983134" w:rsidRPr="00B65450" w:rsidRDefault="00983134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A366F6" w:rsidRPr="00B65450" w:rsidRDefault="00A366F6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9B4924" w:rsidRPr="00B65450" w:rsidRDefault="009B4924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E17AE9" w:rsidRPr="00B65450" w:rsidTr="00595081">
        <w:trPr>
          <w:cantSplit/>
          <w:trHeight w:val="360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3F1805" w:rsidRPr="00B65450" w:rsidRDefault="003F180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減免の理由</w:t>
            </w:r>
          </w:p>
        </w:tc>
        <w:tc>
          <w:tcPr>
            <w:tcW w:w="8222" w:type="dxa"/>
            <w:gridSpan w:val="5"/>
            <w:tcBorders>
              <w:bottom w:val="single" w:sz="12" w:space="0" w:color="auto"/>
            </w:tcBorders>
            <w:vAlign w:val="center"/>
          </w:tcPr>
          <w:p w:rsidR="009B4924" w:rsidRPr="00B65450" w:rsidRDefault="009B4924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A366F6" w:rsidRPr="00B65450" w:rsidRDefault="00A366F6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983134" w:rsidRPr="00B65450" w:rsidRDefault="00983134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E17AE9" w:rsidRPr="00B65450" w:rsidTr="00281C1E">
        <w:trPr>
          <w:cantSplit/>
          <w:trHeight w:val="57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928CE" w:rsidRPr="00B65450" w:rsidRDefault="006928C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使用料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6928CE" w:rsidRPr="00B65450" w:rsidRDefault="006928C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規定使用料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6F6" w:rsidRPr="00B65450" w:rsidRDefault="00CC61D2" w:rsidP="00A366F6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体育館（メイ</w:t>
            </w:r>
            <w:r w:rsidR="00A366F6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ン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・サブ・卓球・トレーニング）・多目的広場</w:t>
            </w:r>
            <w:r w:rsidR="006928CE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・</w:t>
            </w:r>
          </w:p>
          <w:p w:rsidR="00CC61D2" w:rsidRPr="00B65450" w:rsidRDefault="002F5764" w:rsidP="00265C49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プール・</w:t>
            </w:r>
            <w:r w:rsidR="00CC61D2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野球場</w:t>
            </w:r>
            <w:r w:rsidR="006928CE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・</w:t>
            </w:r>
            <w:r w:rsidR="00CC61D2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テニス</w:t>
            </w:r>
            <w:r w:rsidR="006928CE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・</w:t>
            </w:r>
            <w:r w:rsidR="00265C49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武道館・</w:t>
            </w:r>
            <w:r w:rsidR="00A366F6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その他（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8CE" w:rsidRPr="00B65450" w:rsidRDefault="006928CE" w:rsidP="006928CE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夜間照明</w:t>
            </w:r>
          </w:p>
          <w:p w:rsidR="006928CE" w:rsidRPr="00B65450" w:rsidRDefault="006928CE" w:rsidP="006928CE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E17AE9" w:rsidRPr="00B65450" w:rsidTr="00281C1E">
        <w:trPr>
          <w:cantSplit/>
          <w:trHeight w:val="315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28CE" w:rsidRPr="00B65450" w:rsidRDefault="006928C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28CE" w:rsidRPr="00B65450" w:rsidRDefault="006928C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8CE" w:rsidRPr="00B65450" w:rsidRDefault="006928CE" w:rsidP="006928CE">
            <w:pPr>
              <w:overflowPunct/>
              <w:snapToGrid w:val="0"/>
              <w:jc w:val="right"/>
              <w:textAlignment w:val="center"/>
              <w:rPr>
                <w:dstrike/>
                <w:snapToGrid w:val="0"/>
                <w:kern w:val="2"/>
                <w:sz w:val="24"/>
                <w:szCs w:val="24"/>
              </w:rPr>
            </w:pPr>
          </w:p>
          <w:p w:rsidR="006928CE" w:rsidRPr="00B65450" w:rsidRDefault="00471500" w:rsidP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8CE" w:rsidRPr="00B65450" w:rsidRDefault="006928CE" w:rsidP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6928CE" w:rsidRPr="00B65450" w:rsidRDefault="006928CE" w:rsidP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E17AE9" w:rsidRPr="00B65450" w:rsidTr="00281C1E">
        <w:trPr>
          <w:cantSplit/>
          <w:trHeight w:val="315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5764" w:rsidRPr="00B65450" w:rsidRDefault="002F5764" w:rsidP="002F5764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F5764" w:rsidRPr="00B65450" w:rsidRDefault="002F5764" w:rsidP="002F576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減免額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764" w:rsidRPr="00B65450" w:rsidRDefault="002F5764" w:rsidP="002F5764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体育館（メイン・サブ・卓球・トレーニング）・多目的広場・</w:t>
            </w:r>
          </w:p>
          <w:p w:rsidR="002F5764" w:rsidRPr="00B65450" w:rsidRDefault="002F5764" w:rsidP="00265C49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プール・野球場・テニス・</w:t>
            </w:r>
            <w:r w:rsidR="00265C49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武道館・</w:t>
            </w: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その他（　　　　　　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5764" w:rsidRPr="00B65450" w:rsidRDefault="002F5764" w:rsidP="002F5764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夜間照明</w:t>
            </w:r>
          </w:p>
          <w:p w:rsidR="002F5764" w:rsidRPr="00B65450" w:rsidRDefault="002F5764" w:rsidP="002F5764">
            <w:pPr>
              <w:overflowPunct/>
              <w:snapToGrid w:val="0"/>
              <w:jc w:val="lef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E17AE9" w:rsidRPr="00B65450" w:rsidTr="00281C1E">
        <w:trPr>
          <w:cantSplit/>
          <w:trHeight w:val="315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28CE" w:rsidRPr="00B65450" w:rsidRDefault="006928C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28CE" w:rsidRPr="00B65450" w:rsidRDefault="006928C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28CE" w:rsidRPr="00B65450" w:rsidRDefault="006928CE">
            <w:pPr>
              <w:overflowPunct/>
              <w:snapToGrid w:val="0"/>
              <w:jc w:val="right"/>
              <w:textAlignment w:val="center"/>
              <w:rPr>
                <w:dstrike/>
                <w:snapToGrid w:val="0"/>
                <w:kern w:val="2"/>
                <w:sz w:val="24"/>
                <w:szCs w:val="24"/>
              </w:rPr>
            </w:pPr>
          </w:p>
          <w:p w:rsidR="006928CE" w:rsidRPr="00B65450" w:rsidRDefault="0047150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928CE" w:rsidRPr="00B65450" w:rsidRDefault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6928CE" w:rsidRPr="00B65450" w:rsidRDefault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E17AE9" w:rsidRPr="00B65450" w:rsidTr="002B2533">
        <w:trPr>
          <w:cantSplit/>
          <w:trHeight w:val="489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28CE" w:rsidRPr="00B65450" w:rsidRDefault="006928C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8CE" w:rsidRPr="00B65450" w:rsidRDefault="006928C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差引納付額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</w:tcPr>
          <w:p w:rsidR="006928CE" w:rsidRPr="00B65450" w:rsidRDefault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:rsidR="006928CE" w:rsidRPr="00B65450" w:rsidRDefault="006928C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E17AE9" w:rsidRPr="00B65450" w:rsidTr="002B2533">
        <w:trPr>
          <w:cantSplit/>
          <w:trHeight w:val="80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F1805" w:rsidRPr="00B65450" w:rsidRDefault="003F180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許可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F1805" w:rsidRPr="00B65450" w:rsidRDefault="003F180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条件</w:t>
            </w:r>
          </w:p>
        </w:tc>
        <w:tc>
          <w:tcPr>
            <w:tcW w:w="822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F1805" w:rsidRPr="00B65450" w:rsidRDefault="00422D46" w:rsidP="00680D9D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牛久市</w:t>
            </w:r>
            <w:r w:rsidR="003F1805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公園条例施行規則第</w:t>
            </w:r>
            <w:r w:rsidR="003F1805" w:rsidRPr="00B65450">
              <w:rPr>
                <w:snapToGrid w:val="0"/>
                <w:kern w:val="2"/>
                <w:sz w:val="24"/>
                <w:szCs w:val="24"/>
              </w:rPr>
              <w:t>1</w:t>
            </w:r>
            <w:r w:rsidRPr="00B65450">
              <w:rPr>
                <w:snapToGrid w:val="0"/>
                <w:kern w:val="2"/>
                <w:sz w:val="24"/>
                <w:szCs w:val="24"/>
              </w:rPr>
              <w:t>6</w:t>
            </w:r>
            <w:r w:rsidR="003F1805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条</w:t>
            </w:r>
            <w:r w:rsidR="00680D9D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第１</w:t>
            </w:r>
            <w:r w:rsidR="003F1805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項　</w:t>
            </w:r>
            <w:r w:rsidR="00D454FF" w:rsidRPr="00B65450">
              <w:rPr>
                <w:snapToGrid w:val="0"/>
                <w:kern w:val="2"/>
                <w:sz w:val="24"/>
                <w:szCs w:val="24"/>
              </w:rPr>
              <w:t xml:space="preserve"> </w:t>
            </w:r>
            <w:r w:rsidR="003F1805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号に</w:t>
            </w:r>
            <w:r w:rsidR="0090281F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基づき</w:t>
            </w:r>
            <w:r w:rsidR="003F1805"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免除。</w:t>
            </w:r>
          </w:p>
          <w:p w:rsidR="009B4924" w:rsidRPr="00B65450" w:rsidRDefault="009B4924" w:rsidP="00680D9D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E17AE9" w:rsidRPr="00B65450" w:rsidTr="00AC7788">
        <w:trPr>
          <w:cantSplit/>
          <w:trHeight w:val="441"/>
        </w:trPr>
        <w:tc>
          <w:tcPr>
            <w:tcW w:w="666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B2533" w:rsidRPr="00B65450" w:rsidRDefault="007F3891" w:rsidP="00680D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B65450">
              <w:rPr>
                <w:rFonts w:hint="eastAsia"/>
                <w:snapToGrid w:val="0"/>
                <w:kern w:val="2"/>
              </w:rPr>
              <w:t>※太枠の部分は、管理側で記入しますので記入しないで下さい。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533" w:rsidRPr="00B65450" w:rsidRDefault="007F3891" w:rsidP="00680D9D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B65450">
              <w:rPr>
                <w:rFonts w:hint="eastAsia"/>
                <w:snapToGrid w:val="0"/>
                <w:kern w:val="2"/>
                <w:sz w:val="24"/>
                <w:szCs w:val="24"/>
              </w:rPr>
              <w:t>使用許可申請書</w:t>
            </w:r>
            <w:r w:rsidRPr="00B65450">
              <w:rPr>
                <w:snapToGrid w:val="0"/>
                <w:kern w:val="2"/>
                <w:sz w:val="24"/>
                <w:szCs w:val="24"/>
              </w:rPr>
              <w:t>NO.</w:t>
            </w:r>
          </w:p>
          <w:p w:rsidR="00595081" w:rsidRPr="00B65450" w:rsidRDefault="00595081" w:rsidP="00680D9D">
            <w:pPr>
              <w:overflowPunct/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</w:tbl>
    <w:p w:rsidR="003F1805" w:rsidRPr="00B65450" w:rsidRDefault="003F1805" w:rsidP="007F3891">
      <w:pPr>
        <w:overflowPunct/>
        <w:snapToGrid w:val="0"/>
        <w:textAlignment w:val="center"/>
        <w:rPr>
          <w:snapToGrid w:val="0"/>
          <w:kern w:val="2"/>
          <w:sz w:val="24"/>
          <w:szCs w:val="24"/>
        </w:rPr>
      </w:pPr>
    </w:p>
    <w:sectPr w:rsidR="003F1805" w:rsidRPr="00B65450" w:rsidSect="00B10AED">
      <w:pgSz w:w="11906" w:h="16838" w:code="9"/>
      <w:pgMar w:top="567" w:right="1077" w:bottom="567" w:left="1077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65" w:rsidRDefault="00F41365">
      <w:r>
        <w:separator/>
      </w:r>
    </w:p>
  </w:endnote>
  <w:endnote w:type="continuationSeparator" w:id="0">
    <w:p w:rsidR="00F41365" w:rsidRDefault="00F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65" w:rsidRDefault="00F41365">
      <w:r>
        <w:separator/>
      </w:r>
    </w:p>
  </w:footnote>
  <w:footnote w:type="continuationSeparator" w:id="0">
    <w:p w:rsidR="00F41365" w:rsidRDefault="00F4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05"/>
    <w:rsid w:val="00016B9E"/>
    <w:rsid w:val="00044B32"/>
    <w:rsid w:val="000F04DC"/>
    <w:rsid w:val="00171B8A"/>
    <w:rsid w:val="001A06B9"/>
    <w:rsid w:val="00265C49"/>
    <w:rsid w:val="00281C1E"/>
    <w:rsid w:val="002B2533"/>
    <w:rsid w:val="002F5764"/>
    <w:rsid w:val="00313BEA"/>
    <w:rsid w:val="00346265"/>
    <w:rsid w:val="00354D4C"/>
    <w:rsid w:val="003A0F7E"/>
    <w:rsid w:val="003F1805"/>
    <w:rsid w:val="00404865"/>
    <w:rsid w:val="00422D46"/>
    <w:rsid w:val="00471500"/>
    <w:rsid w:val="00595081"/>
    <w:rsid w:val="00680D9D"/>
    <w:rsid w:val="006928CE"/>
    <w:rsid w:val="00694458"/>
    <w:rsid w:val="00757633"/>
    <w:rsid w:val="007B6E16"/>
    <w:rsid w:val="007C63F6"/>
    <w:rsid w:val="007F3891"/>
    <w:rsid w:val="0082573A"/>
    <w:rsid w:val="008521D8"/>
    <w:rsid w:val="0086727D"/>
    <w:rsid w:val="00881C0B"/>
    <w:rsid w:val="008B4AF1"/>
    <w:rsid w:val="0090281F"/>
    <w:rsid w:val="00983134"/>
    <w:rsid w:val="009B4924"/>
    <w:rsid w:val="00A366F6"/>
    <w:rsid w:val="00A70073"/>
    <w:rsid w:val="00AC7788"/>
    <w:rsid w:val="00B10AED"/>
    <w:rsid w:val="00B24163"/>
    <w:rsid w:val="00B65450"/>
    <w:rsid w:val="00BA2A40"/>
    <w:rsid w:val="00BB0795"/>
    <w:rsid w:val="00C75D49"/>
    <w:rsid w:val="00C76D32"/>
    <w:rsid w:val="00CC61D2"/>
    <w:rsid w:val="00CD78FB"/>
    <w:rsid w:val="00D454FF"/>
    <w:rsid w:val="00DC7E19"/>
    <w:rsid w:val="00DD05B0"/>
    <w:rsid w:val="00DD05BC"/>
    <w:rsid w:val="00E17AE9"/>
    <w:rsid w:val="00E704BA"/>
    <w:rsid w:val="00EE5BD4"/>
    <w:rsid w:val="00EF20A3"/>
    <w:rsid w:val="00F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31941-6A2F-44D3-8402-16BFBA4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BD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5BD4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E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5BD4"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EE5BD4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BB0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B079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椛澤　剛志</dc:creator>
  <cp:keywords/>
  <dc:description/>
  <cp:lastModifiedBy>椛澤　剛志</cp:lastModifiedBy>
  <cp:revision>2</cp:revision>
  <cp:lastPrinted>2018-10-26T04:54:00Z</cp:lastPrinted>
  <dcterms:created xsi:type="dcterms:W3CDTF">2022-09-08T02:47:00Z</dcterms:created>
  <dcterms:modified xsi:type="dcterms:W3CDTF">2022-09-08T02:47:00Z</dcterms:modified>
</cp:coreProperties>
</file>